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Центр развития ребенка </w:t>
      </w: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детский сад № </w:t>
      </w:r>
      <w:r w:rsidR="00853227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5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17FE8" w:rsidRPr="00A96323" w:rsidRDefault="00217FE8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64748E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64748E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F91D77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F91D7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3227" w:rsidRPr="00A96323" w:rsidTr="00853227">
        <w:trPr>
          <w:trHeight w:val="81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Азова Наталья Дмитриевна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E84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E84455">
              <w:rPr>
                <w:rFonts w:ascii="Arial" w:eastAsia="Calibri" w:hAnsi="Arial" w:cs="Arial"/>
                <w:sz w:val="20"/>
                <w:szCs w:val="20"/>
              </w:rPr>
              <w:t>485,0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02737A" w:rsidRDefault="00853227" w:rsidP="00E84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3227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 w:rsidR="00E84455">
              <w:rPr>
                <w:rFonts w:ascii="Arial" w:eastAsia="Calibri" w:hAnsi="Arial" w:cs="Arial"/>
                <w:sz w:val="20"/>
                <w:szCs w:val="20"/>
              </w:rPr>
              <w:t xml:space="preserve">Мерседес </w:t>
            </w:r>
            <w:proofErr w:type="spellStart"/>
            <w:r w:rsidR="00E84455">
              <w:rPr>
                <w:rFonts w:ascii="Arial" w:eastAsia="Calibri" w:hAnsi="Arial" w:cs="Arial"/>
                <w:sz w:val="20"/>
                <w:szCs w:val="20"/>
              </w:rPr>
              <w:t>Бенц</w:t>
            </w:r>
            <w:proofErr w:type="spellEnd"/>
            <w:r w:rsidR="00E844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E84455">
              <w:rPr>
                <w:rFonts w:ascii="Arial" w:eastAsia="Calibri" w:hAnsi="Arial" w:cs="Arial"/>
                <w:sz w:val="20"/>
                <w:szCs w:val="20"/>
                <w:lang w:val="en-US"/>
              </w:rPr>
              <w:t>CLC</w:t>
            </w:r>
            <w:r w:rsidR="00E84455" w:rsidRPr="00E84455">
              <w:rPr>
                <w:rFonts w:ascii="Arial" w:eastAsia="Calibri" w:hAnsi="Arial" w:cs="Arial"/>
                <w:sz w:val="20"/>
                <w:szCs w:val="20"/>
              </w:rPr>
              <w:t xml:space="preserve"> 250</w:t>
            </w:r>
            <w:r w:rsidR="00E84455">
              <w:rPr>
                <w:rFonts w:ascii="Arial" w:eastAsia="Calibri" w:hAnsi="Arial" w:cs="Arial"/>
                <w:sz w:val="20"/>
                <w:szCs w:val="20"/>
                <w:lang w:val="en-US"/>
              </w:rPr>
              <w:t>D</w:t>
            </w:r>
            <w:r w:rsidR="00E84455" w:rsidRPr="00E8445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E84455">
              <w:rPr>
                <w:rFonts w:ascii="Arial" w:eastAsia="Calibri" w:hAnsi="Arial" w:cs="Arial"/>
                <w:sz w:val="20"/>
                <w:szCs w:val="20"/>
                <w:lang w:val="en-US"/>
              </w:rPr>
              <w:t>Matic</w:t>
            </w:r>
            <w:proofErr w:type="spellEnd"/>
            <w:r w:rsidR="0002737A">
              <w:rPr>
                <w:rFonts w:ascii="Arial" w:eastAsia="Calibri" w:hAnsi="Arial" w:cs="Arial"/>
                <w:bCs/>
                <w:sz w:val="20"/>
                <w:szCs w:val="20"/>
              </w:rPr>
              <w:t>, 2014 г.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E84455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4 231 150,93</w:t>
            </w:r>
            <w:r w:rsidR="00171D89">
              <w:rPr>
                <w:rFonts w:ascii="Arial" w:eastAsia="Calibri" w:hAnsi="Arial" w:cs="Arial"/>
                <w:sz w:val="20"/>
                <w:szCs w:val="20"/>
              </w:rPr>
              <w:t xml:space="preserve"> (в том числе доход от продажи квартиры)</w:t>
            </w:r>
            <w:bookmarkStart w:id="0" w:name="_GoBack"/>
            <w:bookmarkEnd w:id="0"/>
          </w:p>
        </w:tc>
      </w:tr>
      <w:tr w:rsidR="00853227" w:rsidRPr="00A96323" w:rsidTr="00853227">
        <w:trPr>
          <w:trHeight w:val="75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164</w:t>
            </w:r>
            <w:r w:rsidR="00E84455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853227" w:rsidRDefault="00853227" w:rsidP="00853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53227" w:rsidRPr="00A96323" w:rsidTr="00217FE8">
        <w:trPr>
          <w:trHeight w:val="10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59,8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27" w:rsidRPr="00A96323" w:rsidRDefault="00853227" w:rsidP="001C7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A96323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Pr="00853227" w:rsidRDefault="00853227" w:rsidP="00853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27" w:rsidRDefault="008532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84455" w:rsidRPr="00A96323" w:rsidTr="00217FE8">
        <w:trPr>
          <w:trHeight w:val="4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55" w:rsidRPr="00A96323" w:rsidRDefault="00E84455" w:rsidP="00E84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55" w:rsidRPr="00A96323" w:rsidRDefault="00E84455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55" w:rsidRPr="00A96323" w:rsidRDefault="00E84455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55" w:rsidRPr="00A96323" w:rsidRDefault="00E84455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55" w:rsidRPr="00A96323" w:rsidRDefault="00E84455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55" w:rsidRPr="00A96323" w:rsidRDefault="00E84455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55" w:rsidRDefault="00E84455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59,8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55" w:rsidRPr="00A96323" w:rsidRDefault="00E84455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55" w:rsidRPr="00A96323" w:rsidRDefault="00E84455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53227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 w:rsidRPr="00853227">
              <w:rPr>
                <w:rFonts w:ascii="Arial" w:eastAsia="Calibri" w:hAnsi="Arial" w:cs="Arial"/>
                <w:bCs/>
                <w:sz w:val="20"/>
                <w:szCs w:val="20"/>
              </w:rPr>
              <w:t>Опель Астра р-3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, 2013 г.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455" w:rsidRPr="00A96323" w:rsidRDefault="00E84455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1 348 313,10</w:t>
            </w:r>
          </w:p>
        </w:tc>
      </w:tr>
    </w:tbl>
    <w:p w:rsidR="00056EB9" w:rsidRDefault="00056EB9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056EB9">
        <w:rPr>
          <w:rFonts w:ascii="Arial" w:eastAsia="Times New Roman" w:hAnsi="Arial" w:cs="Arial"/>
          <w:sz w:val="20"/>
          <w:szCs w:val="20"/>
          <w:lang w:eastAsia="ru-RU"/>
        </w:rPr>
        <w:t>Азова</w:t>
      </w:r>
      <w:proofErr w:type="gramEnd"/>
      <w:r w:rsidR="00056EB9">
        <w:rPr>
          <w:rFonts w:ascii="Arial" w:eastAsia="Times New Roman" w:hAnsi="Arial" w:cs="Arial"/>
          <w:sz w:val="20"/>
          <w:szCs w:val="20"/>
          <w:lang w:eastAsia="ru-RU"/>
        </w:rPr>
        <w:t xml:space="preserve"> Н.Д.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2737A"/>
    <w:rsid w:val="00056EB9"/>
    <w:rsid w:val="00171D89"/>
    <w:rsid w:val="00217FE8"/>
    <w:rsid w:val="002B5B46"/>
    <w:rsid w:val="00482FD8"/>
    <w:rsid w:val="0064748E"/>
    <w:rsid w:val="00853227"/>
    <w:rsid w:val="00A96323"/>
    <w:rsid w:val="00C564A7"/>
    <w:rsid w:val="00E82535"/>
    <w:rsid w:val="00E8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7</cp:revision>
  <dcterms:created xsi:type="dcterms:W3CDTF">2017-04-17T04:52:00Z</dcterms:created>
  <dcterms:modified xsi:type="dcterms:W3CDTF">2019-05-24T09:12:00Z</dcterms:modified>
</cp:coreProperties>
</file>